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4541" w14:textId="77777777" w:rsidR="006634B4" w:rsidRDefault="006634B4" w:rsidP="00663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экзаменов и консультаций</w:t>
      </w:r>
    </w:p>
    <w:p w14:paraId="7D139A10" w14:textId="77777777" w:rsidR="006634B4" w:rsidRDefault="006634B4" w:rsidP="00663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учебным предметам профессионального компонента в 2024/2025 учебном году</w:t>
      </w:r>
    </w:p>
    <w:p w14:paraId="740A54A4" w14:textId="77777777" w:rsidR="006634B4" w:rsidRDefault="006634B4" w:rsidP="00663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3076"/>
        <w:gridCol w:w="3023"/>
        <w:gridCol w:w="1654"/>
        <w:gridCol w:w="1797"/>
        <w:gridCol w:w="2233"/>
        <w:gridCol w:w="1232"/>
      </w:tblGrid>
      <w:tr w:rsidR="006634B4" w14:paraId="0E54E2C8" w14:textId="77777777" w:rsidTr="006634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0918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Учебная группа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BEC0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Специальности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AE35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Учебный предмет, преподаватель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F4CE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Дата экзамена, начало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5C9A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Дата консультации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14AA7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Форма проведения экзамена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9FD1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Учебный корпус, кабинет</w:t>
            </w:r>
          </w:p>
        </w:tc>
      </w:tr>
      <w:tr w:rsidR="006634B4" w14:paraId="6678D1D4" w14:textId="77777777" w:rsidTr="006634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BB91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2-24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8A42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Изготовление швейных изделий.</w:t>
            </w:r>
          </w:p>
          <w:p w14:paraId="6438E4FC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Оказание парикмахерских услуг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7DAC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Охрана труда, </w:t>
            </w:r>
          </w:p>
          <w:p w14:paraId="4EA31F6D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Кудина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Л.Г.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80D2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04.07.2025,</w:t>
            </w:r>
          </w:p>
          <w:p w14:paraId="18CFEB88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09.00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81D1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02.07.2025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1EB8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Устная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52FB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УПМ </w:t>
            </w:r>
          </w:p>
          <w:p w14:paraId="332754BB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№ 1, </w:t>
            </w:r>
          </w:p>
          <w:p w14:paraId="06EA52D8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1-12</w:t>
            </w:r>
          </w:p>
        </w:tc>
      </w:tr>
      <w:tr w:rsidR="006634B4" w14:paraId="0D007FEB" w14:textId="77777777" w:rsidTr="006634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960C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3-24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10A5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Эксплуатация, ремонт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  <w:t xml:space="preserve">и обслуживание автомобилей. </w:t>
            </w:r>
          </w:p>
          <w:p w14:paraId="25964BF5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Сварочные работы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AA75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Охрана труда,</w:t>
            </w:r>
          </w:p>
          <w:p w14:paraId="3F5403AD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Вирелис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М.П.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CE08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30.06.2025,</w:t>
            </w:r>
          </w:p>
          <w:p w14:paraId="3375B5A4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09.00</w:t>
            </w:r>
          </w:p>
          <w:p w14:paraId="45C618EA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95A8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27.06.2025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4745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Устная форма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D180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УК </w:t>
            </w:r>
          </w:p>
          <w:p w14:paraId="705BCE26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№ 2, 42</w:t>
            </w:r>
          </w:p>
        </w:tc>
      </w:tr>
      <w:tr w:rsidR="006634B4" w14:paraId="2E273895" w14:textId="77777777" w:rsidTr="006634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1470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5-24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041F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Эксплуатация и ремонт сельскохозяйственной техники.</w:t>
            </w:r>
          </w:p>
          <w:p w14:paraId="3D2C07A2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Эксплуатация, ремонт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  <w:t>и обслуживание автомобилей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9AC1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Охрана труда,</w:t>
            </w:r>
          </w:p>
          <w:p w14:paraId="3996D433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Вирелис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М.П.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8C8E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30.06.2025,</w:t>
            </w:r>
          </w:p>
          <w:p w14:paraId="3BB8103C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15.00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8FD0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27.06.2025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D303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Устная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F99F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УК </w:t>
            </w:r>
          </w:p>
          <w:p w14:paraId="0454394F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№ 2, 42</w:t>
            </w:r>
          </w:p>
        </w:tc>
      </w:tr>
      <w:tr w:rsidR="006634B4" w14:paraId="0E65984C" w14:textId="77777777" w:rsidTr="006634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7E67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5-24º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F9D4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Ремонт сельскохозяйственной техники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0DA2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Охрана труда,</w:t>
            </w:r>
          </w:p>
          <w:p w14:paraId="059FF4F8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Вирелис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М.П.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7DF9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04.07.2025,</w:t>
            </w:r>
          </w:p>
          <w:p w14:paraId="703E95EA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09.00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37C2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02.07.2025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C9CC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Устная форма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530D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УК </w:t>
            </w:r>
          </w:p>
          <w:p w14:paraId="7671FF8C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№ 2, 42</w:t>
            </w:r>
          </w:p>
        </w:tc>
      </w:tr>
      <w:tr w:rsidR="006634B4" w14:paraId="0E851EAD" w14:textId="77777777" w:rsidTr="006634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4797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6-24</w:t>
            </w:r>
          </w:p>
          <w:p w14:paraId="3C175D99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8614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Сборочные и ремонтные работы. </w:t>
            </w:r>
          </w:p>
          <w:p w14:paraId="161AA2C2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Обработка деталей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  <w:t xml:space="preserve">на металлорежущих станках. Эксплуатация, ремонт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  <w:t>и обслуживание автомобилей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98C3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Специальная технология,</w:t>
            </w:r>
          </w:p>
          <w:p w14:paraId="0E0B31BB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Карпалова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91F2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30.06.2025,</w:t>
            </w:r>
          </w:p>
          <w:p w14:paraId="5F0EE7E6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09.00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4D7A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27.06.2025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22E2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Устная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D83E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УК </w:t>
            </w:r>
          </w:p>
          <w:p w14:paraId="1202BFCF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№ 1, 5</w:t>
            </w:r>
          </w:p>
        </w:tc>
      </w:tr>
      <w:tr w:rsidR="006634B4" w14:paraId="56F38F0B" w14:textId="77777777" w:rsidTr="006634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8859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bookmarkStart w:id="0" w:name="_Hlk180677729"/>
            <w:r>
              <w:rPr>
                <w:rFonts w:ascii="Times New Roman" w:hAnsi="Times New Roman"/>
                <w:bCs/>
                <w:sz w:val="26"/>
                <w:szCs w:val="26"/>
              </w:rPr>
              <w:t>1-23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8C55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Обслуживание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и изготовление продукции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в общественном питании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7618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Охрана труда,</w:t>
            </w:r>
          </w:p>
          <w:p w14:paraId="166428B3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Михнова Ю.А.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146D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30.12.2024,</w:t>
            </w:r>
          </w:p>
          <w:p w14:paraId="356E5252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09.00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DA85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27.12.2024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0C23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Устная форма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832A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УК </w:t>
            </w:r>
          </w:p>
          <w:p w14:paraId="643EC40A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№ 1, 6</w:t>
            </w:r>
          </w:p>
        </w:tc>
        <w:bookmarkEnd w:id="0"/>
      </w:tr>
      <w:tr w:rsidR="006634B4" w14:paraId="2BCB1432" w14:textId="77777777" w:rsidTr="006634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89E9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2-23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A594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Изготовление швейных изделий.</w:t>
            </w:r>
          </w:p>
          <w:p w14:paraId="5B731B38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Оказание парикмахерских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  <w:t>и косметических услуг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283B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Специальная технология,</w:t>
            </w:r>
          </w:p>
          <w:p w14:paraId="0A5C4710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Кудина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Л.Г.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EC4F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30.06.2025,</w:t>
            </w:r>
          </w:p>
          <w:p w14:paraId="6A5C4EB7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09.00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AF46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27.06.2025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06BE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Устная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79AB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УПМ </w:t>
            </w:r>
          </w:p>
          <w:p w14:paraId="1DA87C60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№ 1, </w:t>
            </w:r>
          </w:p>
          <w:p w14:paraId="63B82E0A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1-12</w:t>
            </w:r>
          </w:p>
        </w:tc>
      </w:tr>
      <w:tr w:rsidR="006634B4" w14:paraId="4F6FBB7E" w14:textId="77777777" w:rsidTr="006634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7E7C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3-23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16FE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Эксплуатация, ремонт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  <w:t xml:space="preserve">и обслуживание автомобилей. </w:t>
            </w:r>
          </w:p>
          <w:p w14:paraId="11BDCDBE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Сварочные работы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A9FBB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Техническое обслуживание и ремонт автомобилей,</w:t>
            </w:r>
          </w:p>
          <w:p w14:paraId="161E9B22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Мацкевич В.В.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224CB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23.06.2025,</w:t>
            </w:r>
          </w:p>
          <w:p w14:paraId="31BA577D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09.00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24C9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20.06.2025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0CB6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Устная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65DA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УПМ </w:t>
            </w:r>
          </w:p>
          <w:p w14:paraId="07AB3DD5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№ 2, 2-5</w:t>
            </w:r>
          </w:p>
        </w:tc>
      </w:tr>
      <w:tr w:rsidR="006634B4" w14:paraId="557A7EDE" w14:textId="77777777" w:rsidTr="006634B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A393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bookmarkStart w:id="1" w:name="_Hlk180678055"/>
            <w:r>
              <w:rPr>
                <w:rFonts w:ascii="Times New Roman" w:hAnsi="Times New Roman"/>
                <w:bCs/>
                <w:sz w:val="26"/>
                <w:szCs w:val="26"/>
              </w:rPr>
              <w:t>4-23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E6DE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Эксплуатация и ремонт сельскохозяйственной техники Сварочные работы.</w:t>
            </w:r>
          </w:p>
          <w:p w14:paraId="14D0896D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Эксплуатация, ремонт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  <w:t>и обслуживание автомобилей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C59C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Охрана труда,</w:t>
            </w:r>
          </w:p>
          <w:p w14:paraId="468DAF30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Вирелис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М.П.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A326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26.12.2024,</w:t>
            </w:r>
          </w:p>
          <w:p w14:paraId="7C2DB30E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09.00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2084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24.12.2024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2850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Устная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8663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УК </w:t>
            </w:r>
          </w:p>
          <w:p w14:paraId="03FE7FD3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№ 2, 42</w:t>
            </w:r>
          </w:p>
        </w:tc>
      </w:tr>
      <w:tr w:rsidR="006634B4" w14:paraId="0417AF86" w14:textId="77777777" w:rsidTr="006634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1F3D9" w14:textId="77777777" w:rsidR="006634B4" w:rsidRDefault="006634B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A691" w14:textId="77777777" w:rsidR="006634B4" w:rsidRDefault="006634B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079A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Специальная технология,</w:t>
            </w:r>
          </w:p>
          <w:p w14:paraId="58BB939C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Карпалова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9A78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30.12.2024,</w:t>
            </w:r>
          </w:p>
          <w:p w14:paraId="2AA4BC6C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09.00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3203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27.12.2024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481A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Устная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CAF7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УК </w:t>
            </w:r>
          </w:p>
          <w:p w14:paraId="7C1D1E13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№ 1, 5</w:t>
            </w:r>
          </w:p>
        </w:tc>
        <w:bookmarkEnd w:id="1"/>
      </w:tr>
      <w:tr w:rsidR="006634B4" w14:paraId="37665A79" w14:textId="77777777" w:rsidTr="006634B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5B75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5-23º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5EB0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Ремонт сельскохозяйственной техники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4ED7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Устройство колёсных тракторов, самоходных машин,</w:t>
            </w:r>
          </w:p>
          <w:p w14:paraId="1F188432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Медвецкий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Я.П.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2FD5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29.10.2024,</w:t>
            </w:r>
          </w:p>
          <w:p w14:paraId="71FBC4A9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09.00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6FC5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28.10.2024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B374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Устная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4FA4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УПМ </w:t>
            </w:r>
          </w:p>
          <w:p w14:paraId="12393301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№ 2, 2-4</w:t>
            </w:r>
          </w:p>
        </w:tc>
      </w:tr>
      <w:tr w:rsidR="006634B4" w14:paraId="3AE2EB3D" w14:textId="77777777" w:rsidTr="006634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94C5" w14:textId="77777777" w:rsidR="006634B4" w:rsidRDefault="006634B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27FA" w14:textId="77777777" w:rsidR="006634B4" w:rsidRDefault="006634B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7691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Устройство самоходных машин сельскохозяйственного назначения категории «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en-US"/>
              </w:rPr>
              <w:t>F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»,</w:t>
            </w:r>
          </w:p>
          <w:p w14:paraId="06D85CDD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Медвецкий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Я.П.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4900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01.11.2024,</w:t>
            </w:r>
          </w:p>
          <w:p w14:paraId="0950601E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09.00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0D94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31.10.2024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C6D3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Устная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6165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УПМ </w:t>
            </w:r>
          </w:p>
          <w:p w14:paraId="702E4A3D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№ 2, 2-4</w:t>
            </w:r>
          </w:p>
        </w:tc>
      </w:tr>
      <w:tr w:rsidR="006634B4" w14:paraId="25A521DC" w14:textId="77777777" w:rsidTr="006634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5E59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6-23</w:t>
            </w:r>
          </w:p>
          <w:p w14:paraId="4E9B5858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03E8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Сборочные и ремонтные работы. </w:t>
            </w:r>
          </w:p>
          <w:p w14:paraId="6137B040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Обработка деталей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  <w:t xml:space="preserve">на металлорежущих станках. Эксплуатация, ремонт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  <w:t>и обслуживание автомобилей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6057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Охрана труда,</w:t>
            </w:r>
          </w:p>
          <w:p w14:paraId="0889C253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Вирелис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М.П.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A007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28.12.2024,</w:t>
            </w:r>
          </w:p>
          <w:p w14:paraId="5537F705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09.00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69C9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27.12.2024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1E3B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Устная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B1F2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УК </w:t>
            </w:r>
          </w:p>
          <w:p w14:paraId="1C167C24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№ 1, 5</w:t>
            </w:r>
          </w:p>
        </w:tc>
      </w:tr>
      <w:tr w:rsidR="006634B4" w14:paraId="3440472B" w14:textId="77777777" w:rsidTr="006634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B1EA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1-22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324D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Общественное питание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9B12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Специальная технология,</w:t>
            </w:r>
          </w:p>
          <w:p w14:paraId="07FDFF59" w14:textId="77777777" w:rsidR="006634B4" w:rsidRDefault="006634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Михнова Ю.А.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ABD6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14.02.2025,</w:t>
            </w:r>
          </w:p>
          <w:p w14:paraId="5D81F48D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09.00</w:t>
            </w:r>
          </w:p>
          <w:p w14:paraId="5D8FADD2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4101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13.02.2025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BCE6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Устная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8F02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УК </w:t>
            </w:r>
          </w:p>
          <w:p w14:paraId="4F601631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№ 1, 6</w:t>
            </w:r>
          </w:p>
        </w:tc>
      </w:tr>
      <w:tr w:rsidR="006634B4" w14:paraId="5724A42A" w14:textId="77777777" w:rsidTr="006634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0FA5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2-22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EA4F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Технология производства швейных изделий.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  <w:t xml:space="preserve">Парикмахерское искусство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  <w:t>и декоративная косметика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A97A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Технология</w:t>
            </w:r>
          </w:p>
          <w:p w14:paraId="63AE5974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парикмахерских работ,</w:t>
            </w:r>
          </w:p>
          <w:p w14:paraId="32AA9075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Жук Е.А.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AB39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27.02.2025,</w:t>
            </w:r>
          </w:p>
          <w:p w14:paraId="1AD997EE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09.00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6405B" w14:textId="77777777" w:rsidR="006634B4" w:rsidRDefault="006634B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26.02.2025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B40F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Устная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647D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УК </w:t>
            </w:r>
          </w:p>
          <w:p w14:paraId="723ADC5C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№ 1, 15</w:t>
            </w:r>
          </w:p>
        </w:tc>
      </w:tr>
      <w:tr w:rsidR="006634B4" w14:paraId="57E76290" w14:textId="77777777" w:rsidTr="006634B4">
        <w:trPr>
          <w:trHeight w:val="90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CB15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3-22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A6B8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Эксплуатация и ремонт автомобилей.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  <w:t>Технология сварочных работ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9C43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Специальная технология,</w:t>
            </w:r>
          </w:p>
          <w:p w14:paraId="0C9491C1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Карпалова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63AB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19.03.2025,</w:t>
            </w:r>
          </w:p>
          <w:p w14:paraId="690466B1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09.00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90C1" w14:textId="77777777" w:rsidR="006634B4" w:rsidRDefault="006634B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18.03.2025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3101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Устная форма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B4A0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УК </w:t>
            </w:r>
          </w:p>
          <w:p w14:paraId="44143FFB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№ 1, 5</w:t>
            </w:r>
          </w:p>
        </w:tc>
      </w:tr>
      <w:tr w:rsidR="006634B4" w14:paraId="40CF9E63" w14:textId="77777777" w:rsidTr="006634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D1B1B" w14:textId="77777777" w:rsidR="006634B4" w:rsidRDefault="006634B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D120" w14:textId="77777777" w:rsidR="006634B4" w:rsidRDefault="006634B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64D5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Правила дорожного движения,</w:t>
            </w:r>
          </w:p>
          <w:p w14:paraId="40CD1FA9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Милькевич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О.Л.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7FE5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21.03.2025,</w:t>
            </w:r>
          </w:p>
          <w:p w14:paraId="16EB4471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09.00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6B21" w14:textId="77777777" w:rsidR="006634B4" w:rsidRDefault="006634B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20.03.2025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C726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Устная форма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br/>
              <w:t xml:space="preserve">по экзаменационным билетам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br/>
              <w:t>и на компьютере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E7CE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УК </w:t>
            </w:r>
          </w:p>
          <w:p w14:paraId="37688C00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№ 1, 19</w:t>
            </w:r>
          </w:p>
        </w:tc>
      </w:tr>
      <w:tr w:rsidR="006634B4" w14:paraId="3F5E226C" w14:textId="77777777" w:rsidTr="006634B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1341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4-22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95E8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Техническое обеспечение сельскохозяйственных работ. </w:t>
            </w:r>
          </w:p>
          <w:p w14:paraId="4C32B155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Технология сварочных работ.</w:t>
            </w:r>
          </w:p>
          <w:p w14:paraId="4FC9F1BB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Эксплуатация и ремонт автомобилей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6356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Устройство тракторов,</w:t>
            </w:r>
          </w:p>
          <w:p w14:paraId="142E89E6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Медвецкий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Я.П.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041C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18.03.2025,</w:t>
            </w:r>
          </w:p>
          <w:p w14:paraId="694391EB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09.00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C5DA" w14:textId="77777777" w:rsidR="006634B4" w:rsidRDefault="006634B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17.03.2025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2219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Устная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F41E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УПМ </w:t>
            </w:r>
          </w:p>
          <w:p w14:paraId="32FA1757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№ 2, 2-4</w:t>
            </w:r>
          </w:p>
        </w:tc>
      </w:tr>
      <w:tr w:rsidR="006634B4" w14:paraId="5CAD4D0F" w14:textId="77777777" w:rsidTr="006634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B5D75" w14:textId="77777777" w:rsidR="006634B4" w:rsidRDefault="006634B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0B46" w14:textId="77777777" w:rsidR="006634B4" w:rsidRDefault="006634B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57FE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Правила дорожного движения,</w:t>
            </w:r>
          </w:p>
          <w:p w14:paraId="4FAA83C3" w14:textId="77777777" w:rsidR="006634B4" w:rsidRDefault="006634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Милькевич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О.Л.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BD89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14.03.2025,</w:t>
            </w:r>
          </w:p>
          <w:p w14:paraId="67AD079C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09.00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D984" w14:textId="77777777" w:rsidR="006634B4" w:rsidRDefault="006634B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13.03.2025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81BC" w14:textId="77777777" w:rsidR="006634B4" w:rsidRDefault="006634B4">
            <w:pPr>
              <w:spacing w:after="0" w:line="240" w:lineRule="auto"/>
              <w:ind w:left="-105" w:right="-105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Устная форма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br/>
              <w:t xml:space="preserve">по экзаменационным билетам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br/>
              <w:t>и на компьютере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C89D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УК </w:t>
            </w:r>
          </w:p>
          <w:p w14:paraId="1C3FF52C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№ 1, 19</w:t>
            </w:r>
          </w:p>
        </w:tc>
      </w:tr>
      <w:tr w:rsidR="006634B4" w14:paraId="36F2F48C" w14:textId="77777777" w:rsidTr="006634B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1B80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5-22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02A5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Техническое обеспечение сельскохозяйственных работ. </w:t>
            </w:r>
          </w:p>
          <w:p w14:paraId="30F06B9A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Эксплуатация и ремонт автомобилей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CFDC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Устройство тракторов,</w:t>
            </w:r>
          </w:p>
          <w:p w14:paraId="0D9EE764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Медвецкий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Я.П.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B136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21.03.2025,</w:t>
            </w:r>
          </w:p>
          <w:p w14:paraId="6EDE1BD6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09.00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DBEC" w14:textId="77777777" w:rsidR="006634B4" w:rsidRDefault="006634B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20.03.2025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DE40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Устная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1E36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УПМ </w:t>
            </w:r>
          </w:p>
          <w:p w14:paraId="19C1B2BE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№ 2, 2-4</w:t>
            </w:r>
          </w:p>
        </w:tc>
      </w:tr>
      <w:tr w:rsidR="006634B4" w14:paraId="6527F439" w14:textId="77777777" w:rsidTr="006634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6A50" w14:textId="77777777" w:rsidR="006634B4" w:rsidRDefault="006634B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5589" w14:textId="77777777" w:rsidR="006634B4" w:rsidRDefault="006634B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0D6A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Правила дорожного движения,</w:t>
            </w:r>
          </w:p>
          <w:p w14:paraId="22D4482B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Милькевич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О.Л.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56FD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19.03.2025,</w:t>
            </w:r>
          </w:p>
          <w:p w14:paraId="13D2F8B0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09.00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2413" w14:textId="77777777" w:rsidR="006634B4" w:rsidRDefault="006634B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18.03.2025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9FDB" w14:textId="77777777" w:rsidR="006634B4" w:rsidRDefault="006634B4">
            <w:pPr>
              <w:spacing w:after="0" w:line="240" w:lineRule="auto"/>
              <w:ind w:left="-105" w:right="-105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Устная форма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br/>
              <w:t xml:space="preserve">по экзаменационным билетам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br/>
              <w:t>и на компьютере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5BD0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УК </w:t>
            </w:r>
          </w:p>
          <w:p w14:paraId="2B4730CD" w14:textId="77777777" w:rsidR="006634B4" w:rsidRDefault="006634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№ 1, 19</w:t>
            </w:r>
          </w:p>
        </w:tc>
      </w:tr>
    </w:tbl>
    <w:p w14:paraId="48D1210C" w14:textId="77777777" w:rsidR="006634B4" w:rsidRDefault="006634B4" w:rsidP="006634B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</w:t>
      </w:r>
    </w:p>
    <w:p w14:paraId="42F1CBBD" w14:textId="77777777" w:rsidR="006634B4" w:rsidRDefault="006634B4"/>
    <w:sectPr w:rsidR="006634B4" w:rsidSect="006634B4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4B4"/>
    <w:rsid w:val="0066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3E2CC"/>
  <w15:chartTrackingRefBased/>
  <w15:docId w15:val="{75D6A2CB-FA54-4B57-8F35-7175A071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4B4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2024-12-27T07:59:00Z</dcterms:created>
  <dcterms:modified xsi:type="dcterms:W3CDTF">2024-12-27T08:00:00Z</dcterms:modified>
</cp:coreProperties>
</file>